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1A" w:rsidRPr="00B5405A" w:rsidRDefault="00160324" w:rsidP="00B5405A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B5405A">
        <w:rPr>
          <w:rFonts w:ascii="宋体" w:hAnsi="宋体" w:hint="eastAsia"/>
          <w:b/>
          <w:sz w:val="36"/>
          <w:szCs w:val="36"/>
        </w:rPr>
        <w:t>中国石油大学（华东）</w:t>
      </w:r>
      <w:r w:rsidR="00F07017" w:rsidRPr="00B5405A">
        <w:rPr>
          <w:rFonts w:ascii="宋体" w:hAnsi="宋体" w:hint="eastAsia"/>
          <w:b/>
          <w:sz w:val="36"/>
          <w:szCs w:val="36"/>
        </w:rPr>
        <w:t>本科生</w:t>
      </w:r>
      <w:proofErr w:type="gramStart"/>
      <w:r w:rsidR="006F3CAC" w:rsidRPr="00B5405A">
        <w:rPr>
          <w:rFonts w:ascii="宋体" w:hAnsi="宋体" w:hint="eastAsia"/>
          <w:b/>
          <w:sz w:val="36"/>
          <w:szCs w:val="36"/>
        </w:rPr>
        <w:t>选</w:t>
      </w:r>
      <w:r w:rsidR="00F07017" w:rsidRPr="00B5405A">
        <w:rPr>
          <w:rFonts w:ascii="宋体" w:hAnsi="宋体" w:hint="eastAsia"/>
          <w:b/>
          <w:sz w:val="36"/>
          <w:szCs w:val="36"/>
        </w:rPr>
        <w:t>退课</w:t>
      </w:r>
      <w:proofErr w:type="gramEnd"/>
      <w:r w:rsidR="00F07017" w:rsidRPr="00B5405A">
        <w:rPr>
          <w:rFonts w:ascii="宋体" w:hAnsi="宋体" w:hint="eastAsia"/>
          <w:b/>
          <w:sz w:val="36"/>
          <w:szCs w:val="36"/>
        </w:rPr>
        <w:t>申请表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2114"/>
        <w:gridCol w:w="876"/>
        <w:gridCol w:w="1276"/>
        <w:gridCol w:w="567"/>
        <w:gridCol w:w="708"/>
        <w:gridCol w:w="627"/>
        <w:gridCol w:w="991"/>
        <w:gridCol w:w="1013"/>
      </w:tblGrid>
      <w:tr w:rsidR="006017F7" w:rsidRPr="00B5405A" w:rsidTr="00B5405A">
        <w:trPr>
          <w:trHeight w:val="737"/>
          <w:jc w:val="center"/>
        </w:trPr>
        <w:tc>
          <w:tcPr>
            <w:tcW w:w="884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2114" w:type="dxa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C061A" w:rsidRPr="00B5405A" w:rsidRDefault="00B733FD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院部</w:t>
            </w:r>
          </w:p>
        </w:tc>
        <w:tc>
          <w:tcPr>
            <w:tcW w:w="2004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930CA" w:rsidRPr="00B5405A" w:rsidTr="00B5405A">
        <w:trPr>
          <w:trHeight w:val="737"/>
          <w:jc w:val="center"/>
        </w:trPr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3930CA" w:rsidRPr="00B5405A" w:rsidRDefault="003930CA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3930CA" w:rsidRPr="00B5405A" w:rsidRDefault="003930C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B5405A" w:rsidRDefault="003930CA" w:rsidP="003930C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:rsidR="003930CA" w:rsidRPr="00B5405A" w:rsidRDefault="003930CA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5182" w:type="dxa"/>
            <w:gridSpan w:val="6"/>
            <w:tcBorders>
              <w:right w:val="single" w:sz="4" w:space="0" w:color="auto"/>
            </w:tcBorders>
            <w:vAlign w:val="center"/>
          </w:tcPr>
          <w:p w:rsidR="003930CA" w:rsidRPr="00B5405A" w:rsidRDefault="003930CA" w:rsidP="00B5405A">
            <w:pPr>
              <w:ind w:firstLineChars="100" w:firstLine="280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选课            </w:t>
            </w: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 w:val="24"/>
              </w:rPr>
              <w:t>退课</w:t>
            </w:r>
            <w:proofErr w:type="gramEnd"/>
          </w:p>
        </w:tc>
      </w:tr>
      <w:tr w:rsidR="006017F7" w:rsidRPr="00B5405A" w:rsidTr="00B5405A">
        <w:trPr>
          <w:trHeight w:val="737"/>
          <w:jc w:val="center"/>
        </w:trPr>
        <w:tc>
          <w:tcPr>
            <w:tcW w:w="299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3930CA" w:rsidRPr="00B5405A" w:rsidRDefault="003930CA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  <w:p w:rsidR="00DB2B2B" w:rsidRPr="00B5405A" w:rsidRDefault="003930CA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性质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B2B2B" w:rsidRPr="00B5405A" w:rsidRDefault="003930CA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3930CA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上课时间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3930CA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 w:rsidR="00DB2B2B" w:rsidRPr="00B5405A"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</w:tc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DB2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6017F7" w:rsidRPr="00B5405A" w:rsidTr="00B5405A">
        <w:trPr>
          <w:trHeight w:val="737"/>
          <w:jc w:val="center"/>
        </w:trPr>
        <w:tc>
          <w:tcPr>
            <w:tcW w:w="299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17F7" w:rsidRPr="00B5405A" w:rsidTr="00B5405A">
        <w:trPr>
          <w:trHeight w:val="737"/>
          <w:jc w:val="center"/>
        </w:trPr>
        <w:tc>
          <w:tcPr>
            <w:tcW w:w="299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:rsidR="00DB2B2B" w:rsidRPr="00B5405A" w:rsidRDefault="00DB2B2B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11DE" w:rsidRPr="00B5405A" w:rsidTr="00B5405A">
        <w:trPr>
          <w:trHeight w:val="3124"/>
          <w:jc w:val="center"/>
        </w:trPr>
        <w:tc>
          <w:tcPr>
            <w:tcW w:w="9056" w:type="dxa"/>
            <w:gridSpan w:val="9"/>
            <w:tcBorders>
              <w:right w:val="single" w:sz="4" w:space="0" w:color="auto"/>
            </w:tcBorders>
          </w:tcPr>
          <w:p w:rsidR="00DC11DE" w:rsidRPr="00B5405A" w:rsidRDefault="00E86C12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</w:t>
            </w:r>
            <w:r w:rsidR="00B5405A" w:rsidRPr="00B5405A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退</w:t>
            </w:r>
            <w:r w:rsidR="00B5405A" w:rsidRPr="00B5405A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</w:t>
            </w:r>
            <w:r w:rsidR="00DC11DE" w:rsidRPr="00B5405A">
              <w:rPr>
                <w:rFonts w:asciiTheme="minorEastAsia" w:eastAsiaTheme="minorEastAsia" w:hAnsiTheme="minorEastAsia" w:hint="eastAsia"/>
                <w:sz w:val="24"/>
              </w:rPr>
              <w:t>原因：</w:t>
            </w:r>
          </w:p>
          <w:p w:rsidR="00DC11DE" w:rsidRPr="00B5405A" w:rsidRDefault="00DC11DE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3309" w:rsidRPr="00B5405A" w:rsidRDefault="00F5330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A5510" w:rsidRPr="00B5405A" w:rsidRDefault="008A5510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86C12" w:rsidRPr="00B5405A" w:rsidRDefault="00E86C12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86C12" w:rsidRPr="00B5405A" w:rsidRDefault="00E86C12" w:rsidP="00B540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F10F1" w:rsidRPr="00B5405A" w:rsidRDefault="00E86C12" w:rsidP="00B5405A">
            <w:pPr>
              <w:ind w:leftChars="3051" w:left="7139" w:hangingChars="305" w:hanging="732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 w:rsidR="005914DF" w:rsidRPr="00B5405A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E86C12" w:rsidRPr="00B5405A" w:rsidRDefault="005914DF" w:rsidP="004C061A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 w:rsid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</w:p>
          <w:p w:rsidR="00285505" w:rsidRPr="00B5405A" w:rsidRDefault="008A5510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 w:rsidR="00B5405A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</w:tc>
      </w:tr>
      <w:tr w:rsidR="00871BE0" w:rsidRPr="00B5405A" w:rsidTr="00B5405A">
        <w:trPr>
          <w:trHeight w:val="1320"/>
          <w:jc w:val="center"/>
        </w:trPr>
        <w:tc>
          <w:tcPr>
            <w:tcW w:w="9056" w:type="dxa"/>
            <w:gridSpan w:val="9"/>
            <w:tcBorders>
              <w:right w:val="single" w:sz="4" w:space="0" w:color="auto"/>
            </w:tcBorders>
          </w:tcPr>
          <w:p w:rsidR="00871BE0" w:rsidRPr="00B5405A" w:rsidRDefault="00503725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</w:t>
            </w:r>
            <w:r w:rsidR="008A5510" w:rsidRPr="00B5405A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="00871BE0" w:rsidRPr="00B540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616D84" w:rsidRPr="00B5405A" w:rsidRDefault="00616D84" w:rsidP="00F5330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A5510" w:rsidRPr="00B5405A" w:rsidRDefault="008A5510" w:rsidP="00F5330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A5510" w:rsidRPr="00B5405A" w:rsidRDefault="008A5510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B628B" w:rsidRPr="00B5405A" w:rsidRDefault="008A5510" w:rsidP="00B5405A">
            <w:pPr>
              <w:ind w:firstLineChars="2669" w:firstLine="640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="00871BE0" w:rsidRPr="00B5405A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  <w:p w:rsidR="008A5510" w:rsidRPr="00B5405A" w:rsidRDefault="008A5510" w:rsidP="00F5330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A5510" w:rsidRPr="00B5405A" w:rsidRDefault="008A5510" w:rsidP="00F53309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71BE0" w:rsidRPr="00B5405A" w:rsidRDefault="00871BE0" w:rsidP="00F53309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B5405A" w:rsidRDefault="00B5405A" w:rsidP="00B5405A">
            <w:pPr>
              <w:ind w:right="12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  <w:p w:rsidR="00871BE0" w:rsidRPr="00B5405A" w:rsidRDefault="008A5510" w:rsidP="008A551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5405A">
              <w:rPr>
                <w:rFonts w:asciiTheme="minorEastAsia" w:eastAsiaTheme="minorEastAsia" w:hAnsiTheme="minorEastAsia" w:hint="eastAsia"/>
                <w:szCs w:val="21"/>
              </w:rPr>
              <w:t>注：因后安排的实验类课程冲突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需退课</w:t>
            </w:r>
            <w:proofErr w:type="gramEnd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的，需实验教师和要退课的任课教师双方签字。</w:t>
            </w:r>
          </w:p>
        </w:tc>
      </w:tr>
      <w:tr w:rsidR="00871BE0" w:rsidRPr="00B5405A" w:rsidTr="00B5405A">
        <w:trPr>
          <w:trHeight w:val="1528"/>
          <w:jc w:val="center"/>
        </w:trPr>
        <w:tc>
          <w:tcPr>
            <w:tcW w:w="9056" w:type="dxa"/>
            <w:gridSpan w:val="9"/>
          </w:tcPr>
          <w:p w:rsidR="00871BE0" w:rsidRPr="00B5405A" w:rsidRDefault="004B628B" w:rsidP="00B5405A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  <w:r w:rsidR="00871BE0" w:rsidRPr="00B540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B5405A" w:rsidRDefault="00B5405A" w:rsidP="004C061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B5405A" w:rsidRPr="00B5405A" w:rsidRDefault="00B5405A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71BE0" w:rsidRDefault="00B5405A" w:rsidP="00B5405A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  <w:p w:rsidR="00B5405A" w:rsidRPr="00B5405A" w:rsidRDefault="00B5405A" w:rsidP="00B5405A">
            <w:pPr>
              <w:spacing w:beforeLines="50" w:before="156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B2B" w:rsidRPr="003F10F1" w:rsidRDefault="0002505B" w:rsidP="00B5405A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3F10F1">
        <w:rPr>
          <w:rFonts w:ascii="宋体" w:hAnsi="宋体" w:hint="eastAsia"/>
          <w:bCs/>
          <w:szCs w:val="21"/>
        </w:rPr>
        <w:t>备注：本表仅适用于因特殊原因没能按时在网上选/</w:t>
      </w:r>
      <w:proofErr w:type="gramStart"/>
      <w:r w:rsidR="00E171CF">
        <w:rPr>
          <w:rFonts w:ascii="宋体" w:hAnsi="宋体" w:hint="eastAsia"/>
          <w:bCs/>
          <w:szCs w:val="21"/>
        </w:rPr>
        <w:t>退课的</w:t>
      </w:r>
      <w:proofErr w:type="gramEnd"/>
      <w:r w:rsidR="00E171CF">
        <w:rPr>
          <w:rFonts w:ascii="宋体" w:hAnsi="宋体" w:hint="eastAsia"/>
          <w:bCs/>
          <w:szCs w:val="21"/>
        </w:rPr>
        <w:t>学生，其他学生应</w:t>
      </w:r>
      <w:r w:rsidR="00B5405A">
        <w:rPr>
          <w:rFonts w:ascii="宋体" w:hAnsi="宋体" w:hint="eastAsia"/>
          <w:bCs/>
          <w:szCs w:val="21"/>
        </w:rPr>
        <w:t>在</w:t>
      </w:r>
      <w:r w:rsidR="00E171CF">
        <w:rPr>
          <w:rFonts w:ascii="宋体" w:hAnsi="宋体" w:hint="eastAsia"/>
          <w:bCs/>
          <w:szCs w:val="21"/>
        </w:rPr>
        <w:t>选课通知</w:t>
      </w:r>
      <w:r w:rsidR="00B5405A">
        <w:rPr>
          <w:rFonts w:ascii="宋体" w:hAnsi="宋体" w:hint="eastAsia"/>
          <w:bCs/>
          <w:szCs w:val="21"/>
        </w:rPr>
        <w:t>规</w:t>
      </w:r>
      <w:r w:rsidR="00E171CF">
        <w:rPr>
          <w:rFonts w:ascii="宋体" w:hAnsi="宋体" w:hint="eastAsia"/>
          <w:bCs/>
          <w:szCs w:val="21"/>
        </w:rPr>
        <w:t>定的时间</w:t>
      </w:r>
      <w:r w:rsidR="00B5405A">
        <w:rPr>
          <w:rFonts w:ascii="宋体" w:hAnsi="宋体" w:hint="eastAsia"/>
          <w:bCs/>
          <w:szCs w:val="21"/>
        </w:rPr>
        <w:t>内</w:t>
      </w:r>
      <w:r w:rsidRPr="003F10F1">
        <w:rPr>
          <w:rFonts w:ascii="宋体" w:hAnsi="宋体" w:hint="eastAsia"/>
          <w:bCs/>
          <w:szCs w:val="21"/>
        </w:rPr>
        <w:t>选/退课。</w:t>
      </w:r>
    </w:p>
    <w:sectPr w:rsidR="00DB2B2B" w:rsidRPr="003F10F1" w:rsidSect="00B5405A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C5" w:rsidRDefault="007742C5" w:rsidP="00616D84">
      <w:r>
        <w:separator/>
      </w:r>
    </w:p>
  </w:endnote>
  <w:endnote w:type="continuationSeparator" w:id="0">
    <w:p w:rsidR="007742C5" w:rsidRDefault="007742C5" w:rsidP="006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C5" w:rsidRDefault="007742C5" w:rsidP="00616D84">
      <w:r>
        <w:separator/>
      </w:r>
    </w:p>
  </w:footnote>
  <w:footnote w:type="continuationSeparator" w:id="0">
    <w:p w:rsidR="007742C5" w:rsidRDefault="007742C5" w:rsidP="006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68"/>
    <w:rsid w:val="0001778A"/>
    <w:rsid w:val="0002505B"/>
    <w:rsid w:val="00043AFA"/>
    <w:rsid w:val="000B2E50"/>
    <w:rsid w:val="000D2AFD"/>
    <w:rsid w:val="0010131A"/>
    <w:rsid w:val="00102D0F"/>
    <w:rsid w:val="001341AC"/>
    <w:rsid w:val="00160324"/>
    <w:rsid w:val="001A4366"/>
    <w:rsid w:val="001C080A"/>
    <w:rsid w:val="001C7D8F"/>
    <w:rsid w:val="00215CD7"/>
    <w:rsid w:val="00262F58"/>
    <w:rsid w:val="00285505"/>
    <w:rsid w:val="002A511B"/>
    <w:rsid w:val="002B6E0A"/>
    <w:rsid w:val="00351344"/>
    <w:rsid w:val="00363CC3"/>
    <w:rsid w:val="00371361"/>
    <w:rsid w:val="003930CA"/>
    <w:rsid w:val="003B33DC"/>
    <w:rsid w:val="003F10F1"/>
    <w:rsid w:val="00401341"/>
    <w:rsid w:val="004257C5"/>
    <w:rsid w:val="004349BF"/>
    <w:rsid w:val="00435A44"/>
    <w:rsid w:val="00444358"/>
    <w:rsid w:val="004770DD"/>
    <w:rsid w:val="00480F9A"/>
    <w:rsid w:val="004B628B"/>
    <w:rsid w:val="004C061A"/>
    <w:rsid w:val="004D162C"/>
    <w:rsid w:val="004F3291"/>
    <w:rsid w:val="00503725"/>
    <w:rsid w:val="005914DF"/>
    <w:rsid w:val="006017F7"/>
    <w:rsid w:val="00613CD3"/>
    <w:rsid w:val="006158E8"/>
    <w:rsid w:val="00616D84"/>
    <w:rsid w:val="00637023"/>
    <w:rsid w:val="00681FA1"/>
    <w:rsid w:val="006E6BC8"/>
    <w:rsid w:val="006F25B4"/>
    <w:rsid w:val="006F3CAC"/>
    <w:rsid w:val="0070318B"/>
    <w:rsid w:val="007118CA"/>
    <w:rsid w:val="00742FE9"/>
    <w:rsid w:val="00754EAA"/>
    <w:rsid w:val="007742C5"/>
    <w:rsid w:val="00791F73"/>
    <w:rsid w:val="0084132A"/>
    <w:rsid w:val="00850910"/>
    <w:rsid w:val="0086001B"/>
    <w:rsid w:val="00871BE0"/>
    <w:rsid w:val="00894FC2"/>
    <w:rsid w:val="008A5510"/>
    <w:rsid w:val="008B591F"/>
    <w:rsid w:val="00931E18"/>
    <w:rsid w:val="00932F15"/>
    <w:rsid w:val="009420E8"/>
    <w:rsid w:val="009A2FD7"/>
    <w:rsid w:val="009B328F"/>
    <w:rsid w:val="00A2028F"/>
    <w:rsid w:val="00A67021"/>
    <w:rsid w:val="00A67EA5"/>
    <w:rsid w:val="00AA7E0D"/>
    <w:rsid w:val="00AB5181"/>
    <w:rsid w:val="00AC424F"/>
    <w:rsid w:val="00AF452A"/>
    <w:rsid w:val="00B06AF1"/>
    <w:rsid w:val="00B50B4C"/>
    <w:rsid w:val="00B5405A"/>
    <w:rsid w:val="00B733FD"/>
    <w:rsid w:val="00BD40E3"/>
    <w:rsid w:val="00C0119C"/>
    <w:rsid w:val="00C01446"/>
    <w:rsid w:val="00C3476E"/>
    <w:rsid w:val="00CA38EA"/>
    <w:rsid w:val="00CE7AE8"/>
    <w:rsid w:val="00D01539"/>
    <w:rsid w:val="00D31C68"/>
    <w:rsid w:val="00DB2B2B"/>
    <w:rsid w:val="00DC11DE"/>
    <w:rsid w:val="00DC77CB"/>
    <w:rsid w:val="00DD12F8"/>
    <w:rsid w:val="00DE5DC5"/>
    <w:rsid w:val="00E171CF"/>
    <w:rsid w:val="00E85A68"/>
    <w:rsid w:val="00E86C12"/>
    <w:rsid w:val="00EA774C"/>
    <w:rsid w:val="00EC3B97"/>
    <w:rsid w:val="00ED4977"/>
    <w:rsid w:val="00F07017"/>
    <w:rsid w:val="00F53309"/>
    <w:rsid w:val="00F534BA"/>
    <w:rsid w:val="00F717D8"/>
    <w:rsid w:val="00F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Char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6D84"/>
    <w:rPr>
      <w:kern w:val="2"/>
      <w:sz w:val="18"/>
      <w:szCs w:val="18"/>
    </w:rPr>
  </w:style>
  <w:style w:type="paragraph" w:styleId="a6">
    <w:name w:val="footer"/>
    <w:basedOn w:val="a"/>
    <w:link w:val="Char0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6D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Char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6D84"/>
    <w:rPr>
      <w:kern w:val="2"/>
      <w:sz w:val="18"/>
      <w:szCs w:val="18"/>
    </w:rPr>
  </w:style>
  <w:style w:type="paragraph" w:styleId="a6">
    <w:name w:val="footer"/>
    <w:basedOn w:val="a"/>
    <w:link w:val="Char0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6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中国石油大学（华东）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特殊原因退课申请表</dc:title>
  <dc:creator>胡伟</dc:creator>
  <cp:lastModifiedBy>胡伟</cp:lastModifiedBy>
  <cp:revision>5</cp:revision>
  <cp:lastPrinted>2010-04-16T08:51:00Z</cp:lastPrinted>
  <dcterms:created xsi:type="dcterms:W3CDTF">2016-03-29T09:24:00Z</dcterms:created>
  <dcterms:modified xsi:type="dcterms:W3CDTF">2016-03-29T09:25:00Z</dcterms:modified>
</cp:coreProperties>
</file>